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F0363C">
        <w:rPr>
          <w:rFonts w:ascii="Arial" w:hAnsi="Arial" w:cs="Arial"/>
          <w:b/>
          <w:sz w:val="28"/>
          <w:szCs w:val="28"/>
        </w:rPr>
        <w:t>50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proofErr w:type="spellStart"/>
      <w:r>
        <w:rPr>
          <w:rFonts w:ascii="Arial" w:hAnsi="Arial" w:cs="Arial"/>
          <w:b/>
          <w:sz w:val="28"/>
          <w:szCs w:val="28"/>
        </w:rPr>
        <w:t>PostGIS</w:t>
      </w:r>
      <w:proofErr w:type="spellEnd"/>
      <w:r>
        <w:rPr>
          <w:rFonts w:ascii="Arial" w:hAnsi="Arial" w:cs="Arial"/>
          <w:b/>
          <w:sz w:val="28"/>
          <w:szCs w:val="28"/>
        </w:rPr>
        <w:t>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F0363C">
        <w:t>50</w:t>
      </w:r>
      <w:r w:rsidR="00A07472">
        <w:t>0’</w:t>
      </w:r>
      <w:r w:rsidR="002324C2">
        <w:t xml:space="preserve"> </w:t>
      </w:r>
      <w:r w:rsidR="00A07472">
        <w:t>som inneholder til sammen 2</w:t>
      </w:r>
      <w:r w:rsidR="00562F35">
        <w:t>2</w:t>
      </w:r>
      <w:r w:rsidR="00A07472">
        <w:t xml:space="preserve"> landsdekkende tabeller med N</w:t>
      </w:r>
      <w:r w:rsidR="00F0363C">
        <w:t>50</w:t>
      </w:r>
      <w:r w:rsidR="00A07472">
        <w:t xml:space="preserve">0-data. Tabellene er i </w:t>
      </w:r>
      <w:r w:rsidR="00904802">
        <w:rPr>
          <w:szCs w:val="24"/>
        </w:rPr>
        <w:t xml:space="preserve">Euref89 </w:t>
      </w:r>
      <w:bookmarkStart w:id="0" w:name="_GoBack"/>
      <w:bookmarkEnd w:id="0"/>
      <w:r w:rsidR="002324C2">
        <w:rPr>
          <w:szCs w:val="24"/>
        </w:rPr>
        <w:t>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</w:t>
      </w:r>
      <w:r w:rsidR="00D54957">
        <w:t>2.0</w:t>
      </w:r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F0363C">
        <w:t>50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C35282">
        <w:rPr>
          <w:rFonts w:ascii="Arial" w:hAnsi="Arial" w:cs="Arial"/>
          <w:b/>
        </w:rPr>
        <w:t>tabellene n</w:t>
      </w:r>
      <w:r w:rsidR="00F0363C">
        <w:rPr>
          <w:rFonts w:ascii="Arial" w:hAnsi="Arial" w:cs="Arial"/>
          <w:b/>
        </w:rPr>
        <w:t>50</w:t>
      </w:r>
      <w:r w:rsidR="00C35282">
        <w:rPr>
          <w:rFonts w:ascii="Arial" w:hAnsi="Arial" w:cs="Arial"/>
          <w:b/>
        </w:rPr>
        <w:t>0_navn og n</w:t>
      </w:r>
      <w:r w:rsidR="00F0363C">
        <w:rPr>
          <w:rFonts w:ascii="Arial" w:hAnsi="Arial" w:cs="Arial"/>
          <w:b/>
        </w:rPr>
        <w:t>50</w:t>
      </w:r>
      <w:r w:rsidR="00C35282">
        <w:rPr>
          <w:rFonts w:ascii="Arial" w:hAnsi="Arial" w:cs="Arial"/>
          <w:b/>
        </w:rPr>
        <w:t>0_hoydetall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</w:t>
      </w:r>
      <w:proofErr w:type="gramStart"/>
      <w:r w:rsidR="005F0EAF">
        <w:t>plassering</w:t>
      </w:r>
      <w:proofErr w:type="gramEnd"/>
      <w:r w:rsidR="005F0EAF">
        <w:t xml:space="preserve">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 xml:space="preserve">egenskapene OBJEKT_X og OBJEKT_Y. Koordinatverdier er i UTM 33. </w:t>
      </w:r>
      <w:proofErr w:type="spellStart"/>
      <w:r w:rsidR="002324C2">
        <w:t>Objektkoordinaten</w:t>
      </w:r>
      <w:proofErr w:type="spellEnd"/>
      <w:r w:rsidR="002324C2">
        <w:t xml:space="preserve">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EB57E4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B57E4" w:rsidRPr="003D7698" w:rsidRDefault="00EB57E4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KaiBrygge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Molo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Vindkraftverk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Golfbane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Steinbrudd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egrensnings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ygnings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e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lv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TrigonometriskPunkt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oydetall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j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ernbane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ufthavn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urist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ytte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B2E5E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Traktorveg</w:t>
            </w:r>
            <w:proofErr w:type="spellEnd"/>
          </w:p>
        </w:tc>
      </w:tr>
      <w:tr w:rsidR="007B2E5E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B2E5E" w:rsidRPr="003D7698" w:rsidRDefault="007B2E5E" w:rsidP="00737D8A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2C10E3" w:rsidRPr="003D7698" w:rsidTr="007B2E5E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50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C10E3" w:rsidRPr="003D7698" w:rsidRDefault="002C10E3" w:rsidP="002C10E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4862DF"/>
    <w:rsid w:val="004948AF"/>
    <w:rsid w:val="0054633F"/>
    <w:rsid w:val="00562F35"/>
    <w:rsid w:val="005952B5"/>
    <w:rsid w:val="005F0EAF"/>
    <w:rsid w:val="006A0085"/>
    <w:rsid w:val="006B3A9F"/>
    <w:rsid w:val="006D0F9C"/>
    <w:rsid w:val="00700497"/>
    <w:rsid w:val="00720A03"/>
    <w:rsid w:val="00755720"/>
    <w:rsid w:val="007670AD"/>
    <w:rsid w:val="007B2E5E"/>
    <w:rsid w:val="007E69B1"/>
    <w:rsid w:val="00821444"/>
    <w:rsid w:val="00891FCD"/>
    <w:rsid w:val="008A3801"/>
    <w:rsid w:val="008B537E"/>
    <w:rsid w:val="009045A6"/>
    <w:rsid w:val="00904802"/>
    <w:rsid w:val="00A07472"/>
    <w:rsid w:val="00A52980"/>
    <w:rsid w:val="00A53544"/>
    <w:rsid w:val="00AD7E6D"/>
    <w:rsid w:val="00B12FBD"/>
    <w:rsid w:val="00B216BB"/>
    <w:rsid w:val="00B938FA"/>
    <w:rsid w:val="00BF4E97"/>
    <w:rsid w:val="00C33155"/>
    <w:rsid w:val="00C35282"/>
    <w:rsid w:val="00D04126"/>
    <w:rsid w:val="00D54957"/>
    <w:rsid w:val="00DB6668"/>
    <w:rsid w:val="00E31466"/>
    <w:rsid w:val="00E737A9"/>
    <w:rsid w:val="00E86CCD"/>
    <w:rsid w:val="00EB57E4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1366</TotalTime>
  <Pages>1</Pages>
  <Words>469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eggmar</dc:creator>
  <cp:lastModifiedBy>Martin Egger</cp:lastModifiedBy>
  <cp:revision>43</cp:revision>
  <dcterms:created xsi:type="dcterms:W3CDTF">2012-05-25T05:42:00Z</dcterms:created>
  <dcterms:modified xsi:type="dcterms:W3CDTF">2016-01-22T13:47:00Z</dcterms:modified>
</cp:coreProperties>
</file>